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074B9" w14:textId="77777777" w:rsidR="006B2F1A" w:rsidRPr="006B2F1A" w:rsidRDefault="006B2F1A" w:rsidP="006B2F1A">
      <w:pPr>
        <w:spacing w:after="240"/>
        <w:rPr>
          <w:rFonts w:ascii="Helvetica Neue" w:hAnsi="Helvetica Neue" w:cs="Times New Roman"/>
          <w:color w:val="111111"/>
        </w:rPr>
      </w:pPr>
      <w:r w:rsidRPr="006B2F1A">
        <w:rPr>
          <w:rFonts w:ascii="Helvetica Neue" w:hAnsi="Helvetica Neue" w:cs="Times New Roman"/>
          <w:color w:val="111111"/>
        </w:rPr>
        <w:t>A research critique demonstrates your ability to critically read an investigative study. For this assignment, choose a research article related to nursing to critique. Your critique should include the following:</w:t>
      </w:r>
    </w:p>
    <w:p w14:paraId="427A99F9" w14:textId="77777777" w:rsidR="006B2F1A" w:rsidRPr="006B2F1A" w:rsidRDefault="006B2F1A" w:rsidP="006B2F1A">
      <w:pPr>
        <w:rPr>
          <w:rFonts w:ascii="Helvetica Neue" w:hAnsi="Helvetica Neue" w:cs="Times New Roman"/>
          <w:color w:val="111111"/>
        </w:rPr>
      </w:pPr>
      <w:r w:rsidRPr="006B2F1A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Research Problem/Purpose</w:t>
      </w:r>
    </w:p>
    <w:p w14:paraId="7471CB35" w14:textId="77777777" w:rsidR="006B2F1A" w:rsidRPr="006B2F1A" w:rsidRDefault="006B2F1A" w:rsidP="006B2F1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State the problem clearly as it is presented in the report.</w:t>
      </w:r>
    </w:p>
    <w:p w14:paraId="4C8DA3B8" w14:textId="77777777" w:rsidR="006B2F1A" w:rsidRPr="006B2F1A" w:rsidRDefault="006B2F1A" w:rsidP="006B2F1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Have the investigators placed the study problem within the context of existing knowledge?</w:t>
      </w:r>
    </w:p>
    <w:p w14:paraId="70CEA03C" w14:textId="77777777" w:rsidR="006B2F1A" w:rsidRPr="006B2F1A" w:rsidRDefault="006B2F1A" w:rsidP="006B2F1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Will the study solve a problem relevant to nursing?</w:t>
      </w:r>
    </w:p>
    <w:p w14:paraId="41E60832" w14:textId="77777777" w:rsidR="006B2F1A" w:rsidRPr="006B2F1A" w:rsidRDefault="006B2F1A" w:rsidP="006B2F1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State the purpose of the research.</w:t>
      </w:r>
    </w:p>
    <w:p w14:paraId="30D53D4F" w14:textId="77777777" w:rsidR="006B2F1A" w:rsidRPr="006B2F1A" w:rsidRDefault="006B2F1A" w:rsidP="006B2F1A">
      <w:pPr>
        <w:rPr>
          <w:rFonts w:ascii="Helvetica Neue" w:hAnsi="Helvetica Neue" w:cs="Times New Roman"/>
          <w:color w:val="111111"/>
        </w:rPr>
      </w:pPr>
      <w:r w:rsidRPr="006B2F1A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Review of the Literature</w:t>
      </w:r>
    </w:p>
    <w:p w14:paraId="7F9DBCB0" w14:textId="77777777" w:rsidR="006B2F1A" w:rsidRPr="006B2F1A" w:rsidRDefault="006B2F1A" w:rsidP="006B2F1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Identify the concepts explored in the literature review.</w:t>
      </w:r>
    </w:p>
    <w:p w14:paraId="615CA698" w14:textId="77777777" w:rsidR="006B2F1A" w:rsidRPr="006B2F1A" w:rsidRDefault="006B2F1A" w:rsidP="006B2F1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Were the references current? If not, what do you think the reasons are?</w:t>
      </w:r>
    </w:p>
    <w:p w14:paraId="3A6FFC65" w14:textId="77777777" w:rsidR="006B2F1A" w:rsidRPr="006B2F1A" w:rsidRDefault="006B2F1A" w:rsidP="006B2F1A">
      <w:pPr>
        <w:rPr>
          <w:rFonts w:ascii="Helvetica Neue" w:hAnsi="Helvetica Neue" w:cs="Times New Roman"/>
          <w:color w:val="111111"/>
        </w:rPr>
      </w:pPr>
      <w:r w:rsidRPr="006B2F1A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Theoretical Framework</w:t>
      </w:r>
    </w:p>
    <w:p w14:paraId="75328D19" w14:textId="77777777" w:rsidR="006B2F1A" w:rsidRPr="006B2F1A" w:rsidRDefault="006B2F1A" w:rsidP="006B2F1A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Are the theoretical concepts defined and related to the research?</w:t>
      </w:r>
    </w:p>
    <w:p w14:paraId="2F5BF331" w14:textId="77777777" w:rsidR="006B2F1A" w:rsidRPr="006B2F1A" w:rsidRDefault="006B2F1A" w:rsidP="006B2F1A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Does the research draw solely on nursing theory or does it draw on theory from other disciplines?</w:t>
      </w:r>
    </w:p>
    <w:p w14:paraId="758D630F" w14:textId="77777777" w:rsidR="006B2F1A" w:rsidRPr="006B2F1A" w:rsidRDefault="006B2F1A" w:rsidP="006B2F1A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Is a theoretical framework stated in this research piece?</w:t>
      </w:r>
    </w:p>
    <w:p w14:paraId="4C1E227F" w14:textId="77777777" w:rsidR="006B2F1A" w:rsidRPr="006B2F1A" w:rsidRDefault="006B2F1A" w:rsidP="006B2F1A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If not, suggest one that might be suitable for the study.</w:t>
      </w:r>
    </w:p>
    <w:p w14:paraId="3B1E3947" w14:textId="77777777" w:rsidR="006B2F1A" w:rsidRPr="006B2F1A" w:rsidRDefault="006B2F1A" w:rsidP="006B2F1A">
      <w:pPr>
        <w:rPr>
          <w:rFonts w:ascii="Helvetica Neue" w:hAnsi="Helvetica Neue" w:cs="Times New Roman"/>
          <w:color w:val="111111"/>
        </w:rPr>
      </w:pPr>
      <w:r w:rsidRPr="006B2F1A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Variables/Hypotheses/Questions/Assumptions</w:t>
      </w:r>
    </w:p>
    <w:p w14:paraId="11883C27" w14:textId="77777777" w:rsidR="006B2F1A" w:rsidRPr="006B2F1A" w:rsidRDefault="006B2F1A" w:rsidP="006B2F1A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What are the independent and dependent variables in this study?</w:t>
      </w:r>
    </w:p>
    <w:p w14:paraId="3278521A" w14:textId="77777777" w:rsidR="006B2F1A" w:rsidRPr="006B2F1A" w:rsidRDefault="006B2F1A" w:rsidP="006B2F1A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Are the operational definitions of the variables given? If so, are they concrete and measurable?</w:t>
      </w:r>
    </w:p>
    <w:p w14:paraId="4CF2702F" w14:textId="77777777" w:rsidR="006B2F1A" w:rsidRPr="006B2F1A" w:rsidRDefault="006B2F1A" w:rsidP="006B2F1A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Is the research question or the hypothesis stated? What is it?</w:t>
      </w:r>
    </w:p>
    <w:p w14:paraId="0BC69285" w14:textId="77777777" w:rsidR="006B2F1A" w:rsidRPr="006B2F1A" w:rsidRDefault="006B2F1A" w:rsidP="006B2F1A">
      <w:pPr>
        <w:rPr>
          <w:rFonts w:ascii="Helvetica Neue" w:hAnsi="Helvetica Neue" w:cs="Times New Roman"/>
          <w:color w:val="111111"/>
        </w:rPr>
      </w:pPr>
      <w:r w:rsidRPr="006B2F1A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Methodology</w:t>
      </w:r>
    </w:p>
    <w:p w14:paraId="5BEFAAD1" w14:textId="77777777" w:rsidR="006B2F1A" w:rsidRPr="006B2F1A" w:rsidRDefault="006B2F1A" w:rsidP="006B2F1A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What type of design (quantitative, qualitative, and type) was used in this study?</w:t>
      </w:r>
    </w:p>
    <w:p w14:paraId="1478FE1A" w14:textId="77777777" w:rsidR="006B2F1A" w:rsidRPr="006B2F1A" w:rsidRDefault="006B2F1A" w:rsidP="006B2F1A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Was inductive or deductive reasoning used in this study?</w:t>
      </w:r>
    </w:p>
    <w:p w14:paraId="00B8EDB0" w14:textId="77777777" w:rsidR="006B2F1A" w:rsidRPr="006B2F1A" w:rsidRDefault="006B2F1A" w:rsidP="006B2F1A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State the sample size and study population, sampling method, and study setting.</w:t>
      </w:r>
    </w:p>
    <w:p w14:paraId="51831BEE" w14:textId="77777777" w:rsidR="006B2F1A" w:rsidRPr="006B2F1A" w:rsidRDefault="006B2F1A" w:rsidP="006B2F1A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Did the investigator choose a probability or non-probability sample?</w:t>
      </w:r>
    </w:p>
    <w:p w14:paraId="2DD34CA2" w14:textId="77777777" w:rsidR="006B2F1A" w:rsidRPr="006B2F1A" w:rsidRDefault="006B2F1A" w:rsidP="006B2F1A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State the type of reliability and the validity of the measurement tools.</w:t>
      </w:r>
    </w:p>
    <w:p w14:paraId="1E2FB99F" w14:textId="77777777" w:rsidR="006B2F1A" w:rsidRPr="006B2F1A" w:rsidRDefault="006B2F1A" w:rsidP="006B2F1A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Were ethical considerations addressed?</w:t>
      </w:r>
    </w:p>
    <w:p w14:paraId="27F0C947" w14:textId="77777777" w:rsidR="006B2F1A" w:rsidRPr="006B2F1A" w:rsidRDefault="006B2F1A" w:rsidP="006B2F1A">
      <w:pPr>
        <w:rPr>
          <w:rFonts w:ascii="Helvetica Neue" w:hAnsi="Helvetica Neue" w:cs="Times New Roman"/>
          <w:color w:val="111111"/>
        </w:rPr>
      </w:pPr>
      <w:r w:rsidRPr="006B2F1A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Data Analysis</w:t>
      </w:r>
    </w:p>
    <w:p w14:paraId="5B666B54" w14:textId="77777777" w:rsidR="006B2F1A" w:rsidRPr="006B2F1A" w:rsidRDefault="006B2F1A" w:rsidP="006B2F1A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What data analysis tool was used?</w:t>
      </w:r>
    </w:p>
    <w:p w14:paraId="03305ABF" w14:textId="77777777" w:rsidR="006B2F1A" w:rsidRPr="006B2F1A" w:rsidRDefault="006B2F1A" w:rsidP="006B2F1A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How were the results presented in the study?</w:t>
      </w:r>
    </w:p>
    <w:p w14:paraId="71161412" w14:textId="77777777" w:rsidR="006B2F1A" w:rsidRPr="006B2F1A" w:rsidRDefault="006B2F1A" w:rsidP="006B2F1A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Identify at least one (1) finding.</w:t>
      </w:r>
    </w:p>
    <w:p w14:paraId="770CE9B4" w14:textId="77777777" w:rsidR="006B2F1A" w:rsidRPr="006B2F1A" w:rsidRDefault="006B2F1A" w:rsidP="006B2F1A">
      <w:pPr>
        <w:rPr>
          <w:rFonts w:ascii="Helvetica Neue" w:hAnsi="Helvetica Neue" w:cs="Times New Roman"/>
          <w:color w:val="111111"/>
        </w:rPr>
      </w:pPr>
      <w:r w:rsidRPr="006B2F1A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Summary/Conclusions, Implications, and Recommendations</w:t>
      </w:r>
    </w:p>
    <w:p w14:paraId="456E9633" w14:textId="77777777" w:rsidR="006B2F1A" w:rsidRPr="006B2F1A" w:rsidRDefault="006B2F1A" w:rsidP="006B2F1A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What are the strengths and limitations of the study?</w:t>
      </w:r>
    </w:p>
    <w:p w14:paraId="3E850D73" w14:textId="77777777" w:rsidR="006B2F1A" w:rsidRPr="006B2F1A" w:rsidRDefault="006B2F1A" w:rsidP="006B2F1A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In terms of the findings, can the researcher generalize to other populations? Explain.</w:t>
      </w:r>
    </w:p>
    <w:p w14:paraId="1161D656" w14:textId="77777777" w:rsidR="006B2F1A" w:rsidRDefault="006B2F1A" w:rsidP="006B2F1A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B2F1A">
        <w:rPr>
          <w:rFonts w:ascii="inherit" w:eastAsia="Times New Roman" w:hAnsi="inherit" w:cs="Times New Roman"/>
          <w:color w:val="111111"/>
          <w:sz w:val="20"/>
          <w:szCs w:val="20"/>
        </w:rPr>
        <w:t>Evaluate the findings and conclusions as to their significance for nursing.</w:t>
      </w:r>
    </w:p>
    <w:p w14:paraId="716867BF" w14:textId="77777777" w:rsidR="006B2F1A" w:rsidRPr="006B2F1A" w:rsidRDefault="006B2F1A" w:rsidP="006B2F1A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4D6107AB" w14:textId="77777777" w:rsidR="006B2F1A" w:rsidRPr="006B2F1A" w:rsidRDefault="006B2F1A" w:rsidP="006B2F1A">
      <w:pPr>
        <w:pStyle w:val="ListParagraph"/>
        <w:numPr>
          <w:ilvl w:val="0"/>
          <w:numId w:val="7"/>
        </w:numPr>
        <w:spacing w:after="240"/>
        <w:rPr>
          <w:rFonts w:ascii="Helvetica Neue" w:hAnsi="Helvetica Neue" w:cs="Times New Roman"/>
          <w:color w:val="111111"/>
        </w:rPr>
      </w:pPr>
      <w:r>
        <w:rPr>
          <w:rFonts w:ascii="Helvetica Neue" w:hAnsi="Helvetica Neue" w:cs="Times New Roman"/>
          <w:color w:val="111111"/>
        </w:rPr>
        <w:t>T</w:t>
      </w:r>
      <w:r w:rsidRPr="006B2F1A">
        <w:rPr>
          <w:rFonts w:ascii="Helvetica Neue" w:hAnsi="Helvetica Neue" w:cs="Times New Roman"/>
          <w:color w:val="111111"/>
        </w:rPr>
        <w:t>he body of your paper should be 4–6 double-spaced pages plus a cover page and a reference page. The critique must be attached to the article and follow APA guidelines.</w:t>
      </w:r>
    </w:p>
    <w:p w14:paraId="1E6FF993" w14:textId="77777777" w:rsidR="006B2F1A" w:rsidRPr="006B2F1A" w:rsidRDefault="006B2F1A" w:rsidP="006B2F1A">
      <w:pPr>
        <w:ind w:left="36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8C636B2" w14:textId="77777777" w:rsidR="002E5930" w:rsidRDefault="006B2F1A"/>
    <w:sectPr w:rsidR="002E5930" w:rsidSect="00620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04F9B"/>
    <w:multiLevelType w:val="multilevel"/>
    <w:tmpl w:val="7AE06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0D2027"/>
    <w:multiLevelType w:val="multilevel"/>
    <w:tmpl w:val="6F30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3F03932"/>
    <w:multiLevelType w:val="multilevel"/>
    <w:tmpl w:val="FBE4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7631201"/>
    <w:multiLevelType w:val="multilevel"/>
    <w:tmpl w:val="D9FE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3043E6"/>
    <w:multiLevelType w:val="multilevel"/>
    <w:tmpl w:val="1D4C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AAB29BB"/>
    <w:multiLevelType w:val="multilevel"/>
    <w:tmpl w:val="5F38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7C36EC"/>
    <w:multiLevelType w:val="multilevel"/>
    <w:tmpl w:val="5556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F1A"/>
    <w:rsid w:val="001D26FC"/>
    <w:rsid w:val="00620285"/>
    <w:rsid w:val="006B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EE2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2F1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B2F1A"/>
    <w:rPr>
      <w:b/>
      <w:bCs/>
    </w:rPr>
  </w:style>
  <w:style w:type="paragraph" w:styleId="ListParagraph">
    <w:name w:val="List Paragraph"/>
    <w:basedOn w:val="Normal"/>
    <w:uiPriority w:val="34"/>
    <w:qFormat/>
    <w:rsid w:val="006B2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1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Macintosh Word</Application>
  <DocSecurity>0</DocSecurity>
  <Lines>15</Lines>
  <Paragraphs>4</Paragraphs>
  <ScaleCrop>false</ScaleCrop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Petrosian</dc:creator>
  <cp:keywords/>
  <dc:description/>
  <cp:lastModifiedBy>Lilit Petrosian</cp:lastModifiedBy>
  <cp:revision>1</cp:revision>
  <dcterms:created xsi:type="dcterms:W3CDTF">2017-11-30T18:43:00Z</dcterms:created>
  <dcterms:modified xsi:type="dcterms:W3CDTF">2017-11-30T18:44:00Z</dcterms:modified>
</cp:coreProperties>
</file>